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38" w:rsidRDefault="00F7666A" w:rsidP="00627838">
      <w:pPr>
        <w:rPr>
          <w:b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7838">
        <w:rPr>
          <w:b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PERIODEPLAN</w:t>
      </w:r>
    </w:p>
    <w:p w:rsidR="00F7666A" w:rsidRPr="00615894" w:rsidRDefault="00F7666A" w:rsidP="008E03E6">
      <w:pPr>
        <w:pStyle w:val="Ingenmellomrom"/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7838">
        <w:rPr>
          <w:b/>
          <w:sz w:val="32"/>
          <w:szCs w:val="32"/>
        </w:rPr>
        <w:t>PERIODE 1</w:t>
      </w:r>
      <w:r w:rsidR="00615894"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  <w:r w:rsidRPr="00627838">
        <w:rPr>
          <w:b/>
          <w:sz w:val="32"/>
          <w:szCs w:val="32"/>
        </w:rPr>
        <w:t xml:space="preserve">UKE: </w:t>
      </w:r>
      <w:r w:rsidR="00CD5663" w:rsidRPr="00627838">
        <w:rPr>
          <w:b/>
          <w:sz w:val="32"/>
          <w:szCs w:val="32"/>
        </w:rPr>
        <w:t>35-40</w:t>
      </w:r>
      <w:r w:rsidR="00627838" w:rsidRPr="00627838">
        <w:rPr>
          <w:b/>
          <w:sz w:val="32"/>
          <w:szCs w:val="32"/>
        </w:rPr>
        <w:t xml:space="preserve">                                                                                    </w:t>
      </w:r>
    </w:p>
    <w:p w:rsidR="00F7666A" w:rsidRPr="00627838" w:rsidRDefault="00F7666A" w:rsidP="008E03E6">
      <w:pPr>
        <w:pStyle w:val="Ingenmellomrom"/>
        <w:rPr>
          <w:b/>
          <w:sz w:val="28"/>
          <w:szCs w:val="28"/>
        </w:rPr>
      </w:pPr>
      <w:r w:rsidRPr="00627838">
        <w:rPr>
          <w:b/>
          <w:sz w:val="28"/>
          <w:szCs w:val="28"/>
        </w:rPr>
        <w:t>FAG:</w:t>
      </w:r>
    </w:p>
    <w:p w:rsidR="008E03E6" w:rsidRDefault="008E03E6" w:rsidP="00627838">
      <w:pPr>
        <w:pStyle w:val="Ingenmellomrom"/>
        <w:numPr>
          <w:ilvl w:val="0"/>
          <w:numId w:val="1"/>
        </w:numPr>
        <w:rPr>
          <w:sz w:val="28"/>
          <w:szCs w:val="28"/>
        </w:rPr>
      </w:pPr>
      <w:r w:rsidRPr="00627838">
        <w:rPr>
          <w:sz w:val="28"/>
          <w:szCs w:val="28"/>
        </w:rPr>
        <w:t>Helsefremmende arbeid</w:t>
      </w:r>
    </w:p>
    <w:p w:rsidR="00615894" w:rsidRDefault="00615894" w:rsidP="00615894">
      <w:pPr>
        <w:pStyle w:val="Ingenmellomro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Kapittel 1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Helse og livsstil</w:t>
      </w:r>
    </w:p>
    <w:p w:rsidR="00615894" w:rsidRDefault="00615894" w:rsidP="00615894">
      <w:pPr>
        <w:pStyle w:val="Ingenmellomro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Kapittel 2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Folkehelse</w:t>
      </w:r>
    </w:p>
    <w:p w:rsidR="00615894" w:rsidRPr="00627838" w:rsidRDefault="00615894" w:rsidP="00615894">
      <w:pPr>
        <w:pStyle w:val="Ingenmellomrom"/>
        <w:ind w:left="720"/>
        <w:rPr>
          <w:sz w:val="28"/>
          <w:szCs w:val="28"/>
        </w:rPr>
      </w:pPr>
      <w:r>
        <w:rPr>
          <w:sz w:val="28"/>
          <w:szCs w:val="28"/>
        </w:rPr>
        <w:t>Kapittel 11: Livsstilsykdommer og kroppen som helhet</w:t>
      </w:r>
    </w:p>
    <w:p w:rsidR="00D30709" w:rsidRPr="00615894" w:rsidRDefault="008E03E6" w:rsidP="00DB1B41">
      <w:pPr>
        <w:pStyle w:val="Ingenmellomrom"/>
        <w:numPr>
          <w:ilvl w:val="0"/>
          <w:numId w:val="1"/>
        </w:numPr>
      </w:pPr>
      <w:r w:rsidRPr="00615894">
        <w:rPr>
          <w:sz w:val="28"/>
          <w:szCs w:val="28"/>
        </w:rPr>
        <w:t>Yrkesutøvelse</w:t>
      </w:r>
    </w:p>
    <w:p w:rsidR="00615894" w:rsidRPr="00615894" w:rsidRDefault="00615894" w:rsidP="00615894">
      <w:pPr>
        <w:pStyle w:val="Ingenmellomrom"/>
        <w:ind w:left="720"/>
      </w:pPr>
      <w:r>
        <w:rPr>
          <w:sz w:val="28"/>
          <w:szCs w:val="28"/>
        </w:rPr>
        <w:t xml:space="preserve">Kapittel 1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Yrker i HS</w:t>
      </w:r>
    </w:p>
    <w:p w:rsidR="00615894" w:rsidRDefault="00615894" w:rsidP="006158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6"/>
        <w:gridCol w:w="1907"/>
        <w:gridCol w:w="2591"/>
        <w:gridCol w:w="1541"/>
        <w:gridCol w:w="2257"/>
      </w:tblGrid>
      <w:tr w:rsidR="00CD5663" w:rsidRPr="00627838" w:rsidTr="00615894">
        <w:tc>
          <w:tcPr>
            <w:tcW w:w="756" w:type="dxa"/>
            <w:shd w:val="clear" w:color="auto" w:fill="D9D9D9" w:themeFill="background1" w:themeFillShade="D9"/>
          </w:tcPr>
          <w:p w:rsidR="00CD5663" w:rsidRPr="00627838" w:rsidRDefault="00CD5663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UKE: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CD5663" w:rsidRPr="00627838" w:rsidRDefault="00CD5663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FAG: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:rsidR="00CD5663" w:rsidRPr="00627838" w:rsidRDefault="00CD5663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TEMA/KAPITTEL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CD5663" w:rsidRPr="00627838" w:rsidRDefault="00CD5663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LEKSER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CD5663" w:rsidRPr="00627838" w:rsidRDefault="00CD5663">
            <w:pPr>
              <w:rPr>
                <w:b/>
                <w:sz w:val="28"/>
                <w:szCs w:val="28"/>
              </w:rPr>
            </w:pPr>
            <w:r w:rsidRPr="00627838">
              <w:rPr>
                <w:b/>
                <w:sz w:val="28"/>
                <w:szCs w:val="28"/>
              </w:rPr>
              <w:t>HUSK</w:t>
            </w:r>
          </w:p>
        </w:tc>
      </w:tr>
      <w:tr w:rsidR="008E03E6" w:rsidRPr="00627838" w:rsidTr="00615894">
        <w:tc>
          <w:tcPr>
            <w:tcW w:w="756" w:type="dxa"/>
            <w:vMerge w:val="restart"/>
          </w:tcPr>
          <w:p w:rsidR="008E03E6" w:rsidRPr="00627838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35</w:t>
            </w:r>
          </w:p>
        </w:tc>
        <w:tc>
          <w:tcPr>
            <w:tcW w:w="1911" w:type="dxa"/>
            <w:shd w:val="clear" w:color="auto" w:fill="FBD4B4" w:themeFill="accent6" w:themeFillTint="66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Helsefremmede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3224" w:type="dxa"/>
            <w:shd w:val="clear" w:color="auto" w:fill="FBD4B4" w:themeFill="accent6" w:themeFillTint="66"/>
          </w:tcPr>
          <w:p w:rsidR="00815E2A" w:rsidRDefault="00815E2A" w:rsidP="008E0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 og livsstil</w:t>
            </w:r>
          </w:p>
          <w:p w:rsidR="008E03E6" w:rsidRPr="00627838" w:rsidRDefault="008E03E6" w:rsidP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 arbeid</w:t>
            </w:r>
          </w:p>
          <w:p w:rsidR="008E03E6" w:rsidRPr="00627838" w:rsidRDefault="008E03E6" w:rsidP="008E03E6">
            <w:pPr>
              <w:rPr>
                <w:i/>
                <w:sz w:val="24"/>
                <w:szCs w:val="24"/>
              </w:rPr>
            </w:pPr>
            <w:r w:rsidRPr="00627838">
              <w:rPr>
                <w:i/>
                <w:sz w:val="24"/>
                <w:szCs w:val="24"/>
              </w:rPr>
              <w:t>Kapittel 1</w:t>
            </w:r>
          </w:p>
          <w:p w:rsidR="008E03E6" w:rsidRPr="00627838" w:rsidRDefault="008E03E6">
            <w:pPr>
              <w:rPr>
                <w:i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BD4B4" w:themeFill="accent6" w:themeFillTint="66"/>
          </w:tcPr>
          <w:p w:rsidR="00D30709" w:rsidRPr="00627838" w:rsidRDefault="00615894" w:rsidP="0061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 får oppgavene på skolen.</w:t>
            </w:r>
          </w:p>
        </w:tc>
        <w:tc>
          <w:tcPr>
            <w:tcW w:w="2301" w:type="dxa"/>
            <w:vMerge w:val="restart"/>
          </w:tcPr>
          <w:p w:rsidR="008E03E6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25.08</w:t>
            </w:r>
          </w:p>
          <w:p w:rsidR="00815E2A" w:rsidRPr="00627838" w:rsidRDefault="00815E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Grundercamp</w:t>
            </w:r>
            <w:proofErr w:type="spellEnd"/>
          </w:p>
        </w:tc>
      </w:tr>
      <w:tr w:rsidR="008E03E6" w:rsidRPr="00627838" w:rsidTr="00615894">
        <w:tc>
          <w:tcPr>
            <w:tcW w:w="756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E5DFEC" w:themeFill="accent4" w:themeFillTint="33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3224" w:type="dxa"/>
            <w:shd w:val="clear" w:color="auto" w:fill="E5DFEC" w:themeFill="accent4" w:themeFillTint="33"/>
          </w:tcPr>
          <w:p w:rsidR="008E03E6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Yrker i HS</w:t>
            </w:r>
          </w:p>
          <w:p w:rsidR="00815E2A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1</w:t>
            </w:r>
          </w:p>
          <w:p w:rsidR="00615894" w:rsidRPr="00627838" w:rsidRDefault="0061589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E5DFEC" w:themeFill="accent4" w:themeFillTint="33"/>
          </w:tcPr>
          <w:p w:rsidR="00627838" w:rsidRPr="00627838" w:rsidRDefault="00627838" w:rsidP="00615894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 w:val="restart"/>
          </w:tcPr>
          <w:p w:rsidR="008E03E6" w:rsidRPr="00627838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36</w:t>
            </w:r>
          </w:p>
        </w:tc>
        <w:tc>
          <w:tcPr>
            <w:tcW w:w="1911" w:type="dxa"/>
            <w:shd w:val="clear" w:color="auto" w:fill="FBD4B4" w:themeFill="accent6" w:themeFillTint="66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Helsefremmede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3224" w:type="dxa"/>
            <w:shd w:val="clear" w:color="auto" w:fill="FBD4B4" w:themeFill="accent6" w:themeFillTint="66"/>
          </w:tcPr>
          <w:p w:rsidR="008E03E6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 og livsstil</w:t>
            </w:r>
          </w:p>
          <w:p w:rsidR="00815E2A" w:rsidRPr="00627838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1</w:t>
            </w:r>
          </w:p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BD4B4" w:themeFill="accent6" w:themeFillTint="66"/>
          </w:tcPr>
          <w:p w:rsidR="00D30709" w:rsidRPr="00627838" w:rsidRDefault="00D30709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1774AE" w:rsidRPr="00627838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Skolefotografering</w:t>
            </w:r>
          </w:p>
          <w:p w:rsidR="001774AE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3.09</w:t>
            </w:r>
          </w:p>
          <w:p w:rsidR="00815E2A" w:rsidRDefault="00815E2A" w:rsidP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Trafikksikkerhetsdag</w:t>
            </w:r>
          </w:p>
          <w:p w:rsidR="00815E2A" w:rsidRPr="00627838" w:rsidRDefault="00815E2A" w:rsidP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5.09</w:t>
            </w:r>
          </w:p>
          <w:p w:rsidR="00815E2A" w:rsidRPr="00627838" w:rsidRDefault="00815E2A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E5DFEC" w:themeFill="accent4" w:themeFillTint="33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3224" w:type="dxa"/>
            <w:shd w:val="clear" w:color="auto" w:fill="E5DFEC" w:themeFill="accent4" w:themeFillTint="33"/>
          </w:tcPr>
          <w:p w:rsidR="008E03E6" w:rsidRPr="00627838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Yrker i HS</w:t>
            </w:r>
          </w:p>
          <w:p w:rsidR="00D30709" w:rsidRDefault="00D30709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Kapittel 1</w:t>
            </w:r>
          </w:p>
          <w:p w:rsidR="00627838" w:rsidRPr="00627838" w:rsidRDefault="00627838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E5DFEC" w:themeFill="accent4" w:themeFillTint="33"/>
          </w:tcPr>
          <w:p w:rsidR="008E03E6" w:rsidRDefault="008E03E6">
            <w:pPr>
              <w:rPr>
                <w:sz w:val="24"/>
                <w:szCs w:val="24"/>
              </w:rPr>
            </w:pPr>
          </w:p>
          <w:p w:rsidR="00627838" w:rsidRDefault="00627838">
            <w:pPr>
              <w:rPr>
                <w:sz w:val="24"/>
                <w:szCs w:val="24"/>
              </w:rPr>
            </w:pPr>
          </w:p>
          <w:p w:rsidR="00627838" w:rsidRPr="00627838" w:rsidRDefault="00627838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 w:val="restart"/>
          </w:tcPr>
          <w:p w:rsidR="008E03E6" w:rsidRPr="00627838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37</w:t>
            </w:r>
          </w:p>
        </w:tc>
        <w:tc>
          <w:tcPr>
            <w:tcW w:w="1911" w:type="dxa"/>
            <w:shd w:val="clear" w:color="auto" w:fill="FBD4B4" w:themeFill="accent6" w:themeFillTint="66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3224" w:type="dxa"/>
            <w:shd w:val="clear" w:color="auto" w:fill="FBD4B4" w:themeFill="accent6" w:themeFillTint="66"/>
          </w:tcPr>
          <w:p w:rsidR="00815E2A" w:rsidRPr="00815E2A" w:rsidRDefault="00815E2A" w:rsidP="008E03E6">
            <w:pPr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</w:rPr>
              <w:t>Folkehelse</w:t>
            </w:r>
          </w:p>
          <w:p w:rsidR="008E03E6" w:rsidRPr="00815E2A" w:rsidRDefault="008E03E6" w:rsidP="008E03E6">
            <w:pPr>
              <w:rPr>
                <w:sz w:val="24"/>
                <w:szCs w:val="24"/>
              </w:rPr>
            </w:pPr>
            <w:r w:rsidRPr="00815E2A">
              <w:rPr>
                <w:sz w:val="24"/>
                <w:szCs w:val="24"/>
              </w:rPr>
              <w:t>Kapittel 2</w:t>
            </w:r>
          </w:p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BD4B4" w:themeFill="accent6" w:themeFillTint="66"/>
          </w:tcPr>
          <w:p w:rsidR="008E03E6" w:rsidRPr="00627838" w:rsidRDefault="0062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01" w:type="dxa"/>
            <w:vMerge w:val="restart"/>
          </w:tcPr>
          <w:p w:rsidR="008E03E6" w:rsidRPr="00627838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Onsdag etter lunsj</w:t>
            </w:r>
          </w:p>
          <w:p w:rsidR="001774AE" w:rsidRPr="00627838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«prøvedag»</w:t>
            </w:r>
          </w:p>
          <w:p w:rsidR="00970F86" w:rsidRPr="00627838" w:rsidRDefault="00970F86">
            <w:pPr>
              <w:rPr>
                <w:sz w:val="24"/>
                <w:szCs w:val="24"/>
              </w:rPr>
            </w:pPr>
          </w:p>
          <w:p w:rsidR="00970F86" w:rsidRPr="00627838" w:rsidRDefault="00970F86">
            <w:pPr>
              <w:rPr>
                <w:sz w:val="24"/>
                <w:szCs w:val="24"/>
              </w:rPr>
            </w:pPr>
          </w:p>
          <w:p w:rsidR="00970F86" w:rsidRPr="00627838" w:rsidRDefault="00970F86">
            <w:pPr>
              <w:rPr>
                <w:sz w:val="24"/>
                <w:szCs w:val="24"/>
              </w:rPr>
            </w:pPr>
          </w:p>
          <w:p w:rsidR="00970F86" w:rsidRPr="00627838" w:rsidRDefault="00970F86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E5DFEC" w:themeFill="accent4" w:themeFillTint="33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3224" w:type="dxa"/>
            <w:shd w:val="clear" w:color="auto" w:fill="E5DFEC" w:themeFill="accent4" w:themeFillTint="33"/>
          </w:tcPr>
          <w:p w:rsidR="001774AE" w:rsidRPr="00627838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Yrker i HS</w:t>
            </w:r>
          </w:p>
          <w:p w:rsidR="001774AE" w:rsidRPr="00627838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Kapittel 1</w:t>
            </w:r>
          </w:p>
        </w:tc>
        <w:tc>
          <w:tcPr>
            <w:tcW w:w="1859" w:type="dxa"/>
            <w:shd w:val="clear" w:color="auto" w:fill="E5DFEC" w:themeFill="accent4" w:themeFillTint="33"/>
          </w:tcPr>
          <w:p w:rsidR="00970F86" w:rsidRPr="00627838" w:rsidRDefault="00970F86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 w:val="restart"/>
          </w:tcPr>
          <w:p w:rsidR="008E03E6" w:rsidRPr="00627838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38</w:t>
            </w:r>
          </w:p>
        </w:tc>
        <w:tc>
          <w:tcPr>
            <w:tcW w:w="1911" w:type="dxa"/>
            <w:shd w:val="clear" w:color="auto" w:fill="FBD4B4" w:themeFill="accent6" w:themeFillTint="66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3224" w:type="dxa"/>
            <w:shd w:val="clear" w:color="auto" w:fill="FBD4B4" w:themeFill="accent6" w:themeFillTint="66"/>
          </w:tcPr>
          <w:p w:rsidR="008E03E6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Folkehelse</w:t>
            </w:r>
          </w:p>
          <w:p w:rsidR="00815E2A" w:rsidRPr="00627838" w:rsidRDefault="0081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2</w:t>
            </w:r>
          </w:p>
        </w:tc>
        <w:tc>
          <w:tcPr>
            <w:tcW w:w="1859" w:type="dxa"/>
            <w:shd w:val="clear" w:color="auto" w:fill="FBD4B4" w:themeFill="accent6" w:themeFillTint="66"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970F86" w:rsidRPr="00627838" w:rsidRDefault="00970F86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E5DFEC" w:themeFill="accent4" w:themeFillTint="33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3224" w:type="dxa"/>
            <w:shd w:val="clear" w:color="auto" w:fill="E5DFEC" w:themeFill="accent4" w:themeFillTint="33"/>
          </w:tcPr>
          <w:p w:rsidR="008E03E6" w:rsidRPr="00627838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Yrker i HS</w:t>
            </w:r>
          </w:p>
          <w:p w:rsidR="001774AE" w:rsidRDefault="001774AE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Kapittel 1</w:t>
            </w:r>
          </w:p>
          <w:p w:rsidR="00615894" w:rsidRPr="00627838" w:rsidRDefault="0061589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E5DFEC" w:themeFill="accent4" w:themeFillTint="33"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 w:val="restart"/>
          </w:tcPr>
          <w:p w:rsidR="008E03E6" w:rsidRPr="00627838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39</w:t>
            </w:r>
          </w:p>
        </w:tc>
        <w:tc>
          <w:tcPr>
            <w:tcW w:w="1911" w:type="dxa"/>
            <w:shd w:val="clear" w:color="auto" w:fill="FBD4B4" w:themeFill="accent6" w:themeFillTint="66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Helsefremmende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(Om helse)</w:t>
            </w:r>
          </w:p>
        </w:tc>
        <w:tc>
          <w:tcPr>
            <w:tcW w:w="3224" w:type="dxa"/>
            <w:shd w:val="clear" w:color="auto" w:fill="FBD4B4" w:themeFill="accent6" w:themeFillTint="66"/>
          </w:tcPr>
          <w:p w:rsidR="008E03E6" w:rsidRDefault="0061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Livsstilssykdommer</w:t>
            </w:r>
          </w:p>
          <w:p w:rsidR="00615894" w:rsidRPr="00627838" w:rsidRDefault="0061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11</w:t>
            </w:r>
          </w:p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BD4B4" w:themeFill="accent6" w:themeFillTint="66"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</w:tr>
      <w:tr w:rsidR="008E03E6" w:rsidRPr="00627838" w:rsidTr="00615894">
        <w:tc>
          <w:tcPr>
            <w:tcW w:w="756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F2DBDB" w:themeFill="accent2" w:themeFillTint="33"/>
          </w:tcPr>
          <w:p w:rsidR="008E03E6" w:rsidRDefault="008E03E6">
            <w:pPr>
              <w:rPr>
                <w:sz w:val="24"/>
                <w:szCs w:val="24"/>
              </w:rPr>
            </w:pPr>
            <w:r w:rsidRPr="00627838">
              <w:rPr>
                <w:sz w:val="24"/>
                <w:szCs w:val="24"/>
              </w:rPr>
              <w:t>Yrkesutøvelse</w:t>
            </w:r>
          </w:p>
          <w:p w:rsidR="004820EA" w:rsidRPr="00627838" w:rsidRDefault="0048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(På jobben)</w:t>
            </w:r>
          </w:p>
        </w:tc>
        <w:tc>
          <w:tcPr>
            <w:tcW w:w="3224" w:type="dxa"/>
            <w:shd w:val="clear" w:color="auto" w:fill="F2DBDB" w:themeFill="accent2" w:themeFillTint="33"/>
          </w:tcPr>
          <w:p w:rsidR="008E03E6" w:rsidRDefault="008E03E6">
            <w:pPr>
              <w:rPr>
                <w:sz w:val="24"/>
                <w:szCs w:val="24"/>
              </w:rPr>
            </w:pPr>
          </w:p>
          <w:p w:rsidR="00615894" w:rsidRDefault="00615894">
            <w:pPr>
              <w:rPr>
                <w:sz w:val="24"/>
                <w:szCs w:val="24"/>
              </w:rPr>
            </w:pPr>
          </w:p>
          <w:p w:rsidR="00615894" w:rsidRPr="00627838" w:rsidRDefault="00615894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2DBDB" w:themeFill="accent2" w:themeFillTint="33"/>
          </w:tcPr>
          <w:p w:rsidR="00627838" w:rsidRPr="00627838" w:rsidRDefault="00627838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E03E6" w:rsidRPr="00627838" w:rsidRDefault="008E03E6">
            <w:pPr>
              <w:rPr>
                <w:sz w:val="24"/>
                <w:szCs w:val="24"/>
              </w:rPr>
            </w:pPr>
          </w:p>
        </w:tc>
      </w:tr>
      <w:tr w:rsidR="008E03E6" w:rsidTr="00615894">
        <w:tc>
          <w:tcPr>
            <w:tcW w:w="756" w:type="dxa"/>
          </w:tcPr>
          <w:p w:rsidR="008E03E6" w:rsidRDefault="008E03E6">
            <w:r>
              <w:t>40</w:t>
            </w:r>
          </w:p>
        </w:tc>
        <w:tc>
          <w:tcPr>
            <w:tcW w:w="9295" w:type="dxa"/>
            <w:gridSpan w:val="4"/>
          </w:tcPr>
          <w:p w:rsidR="00627838" w:rsidRPr="00615894" w:rsidRDefault="00615894">
            <w:pPr>
              <w:rPr>
                <w:b/>
              </w:rPr>
            </w:pPr>
            <w:r w:rsidRPr="00615894">
              <w:rPr>
                <w:b/>
              </w:rPr>
              <w:t>HØSTFERIE</w:t>
            </w:r>
          </w:p>
        </w:tc>
      </w:tr>
    </w:tbl>
    <w:p w:rsidR="003353FE" w:rsidRPr="00F7666A" w:rsidRDefault="003353FE" w:rsidP="00627838">
      <w:bookmarkStart w:id="0" w:name="_GoBack"/>
      <w:bookmarkEnd w:id="0"/>
    </w:p>
    <w:sectPr w:rsidR="003353FE" w:rsidRPr="00F7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2E90"/>
    <w:multiLevelType w:val="hybridMultilevel"/>
    <w:tmpl w:val="FD009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6A"/>
    <w:rsid w:val="000D3F3F"/>
    <w:rsid w:val="001774AE"/>
    <w:rsid w:val="001F0219"/>
    <w:rsid w:val="003353FE"/>
    <w:rsid w:val="004820EA"/>
    <w:rsid w:val="004F6862"/>
    <w:rsid w:val="005A31EC"/>
    <w:rsid w:val="00615894"/>
    <w:rsid w:val="00627838"/>
    <w:rsid w:val="00815E2A"/>
    <w:rsid w:val="008D5C6D"/>
    <w:rsid w:val="008E03E6"/>
    <w:rsid w:val="00970F86"/>
    <w:rsid w:val="009B4F58"/>
    <w:rsid w:val="00CD5663"/>
    <w:rsid w:val="00D30709"/>
    <w:rsid w:val="00F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ACB6-A94B-4EEF-9353-381E0D26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7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F7666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2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7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Buskerud fylkeskommune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Bøyesen</dc:creator>
  <cp:lastModifiedBy>Heidi Bøyesen</cp:lastModifiedBy>
  <cp:revision>3</cp:revision>
  <cp:lastPrinted>2014-08-15T11:28:00Z</cp:lastPrinted>
  <dcterms:created xsi:type="dcterms:W3CDTF">2014-08-15T11:06:00Z</dcterms:created>
  <dcterms:modified xsi:type="dcterms:W3CDTF">2014-08-15T11:28:00Z</dcterms:modified>
</cp:coreProperties>
</file>